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EA5F" w14:textId="61F5124D" w:rsidR="00E64F19" w:rsidRDefault="007F76E9" w:rsidP="00156B81">
      <w:pPr>
        <w:pStyle w:val="Heading1"/>
      </w:pPr>
      <w:r>
        <w:t>PuTTY Configuration for TCP</w:t>
      </w:r>
    </w:p>
    <w:p w14:paraId="11CC02B9" w14:textId="5A912927" w:rsidR="007F76E9" w:rsidRDefault="007F76E9"/>
    <w:p w14:paraId="0DE4B4FB" w14:textId="0C87C5CD" w:rsidR="007F76E9" w:rsidRDefault="007F76E9">
      <w:pPr>
        <w:rPr>
          <w:b/>
          <w:bCs/>
        </w:rPr>
      </w:pPr>
      <w:r>
        <w:rPr>
          <w:noProof/>
        </w:rPr>
        <w:drawing>
          <wp:inline distT="0" distB="0" distL="0" distR="0" wp14:anchorId="6227331D" wp14:editId="14E0BB8D">
            <wp:extent cx="4304762" cy="42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BF814" w14:textId="0C9CE71A" w:rsidR="007F76E9" w:rsidRDefault="007F76E9">
      <w:pPr>
        <w:rPr>
          <w:b/>
          <w:bCs/>
        </w:rPr>
      </w:pPr>
    </w:p>
    <w:p w14:paraId="7A5A990C" w14:textId="28A6F509" w:rsidR="007F76E9" w:rsidRDefault="007F76E9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80619AA" wp14:editId="3D134E13">
            <wp:extent cx="4304762" cy="420952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334B6" w14:textId="787FD882" w:rsidR="007F76E9" w:rsidRDefault="007F76E9">
      <w:pPr>
        <w:rPr>
          <w:b/>
          <w:bCs/>
        </w:rPr>
      </w:pPr>
    </w:p>
    <w:p w14:paraId="5BA1DA40" w14:textId="09764346" w:rsidR="007F76E9" w:rsidRPr="007F76E9" w:rsidRDefault="007F76E9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8FF87C2" wp14:editId="1E07E137">
            <wp:extent cx="4304762" cy="4209524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4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76E9" w:rsidRPr="007F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2D"/>
    <w:rsid w:val="00156B81"/>
    <w:rsid w:val="006A3E2D"/>
    <w:rsid w:val="007F76E9"/>
    <w:rsid w:val="00E6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5149"/>
  <w15:chartTrackingRefBased/>
  <w15:docId w15:val="{53F79073-1F46-4A89-961E-B06D8BB2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Frenzel, James (jfrenzel@uidaho.edu)</dc:creator>
  <cp:keywords/>
  <dc:description/>
  <cp:lastModifiedBy>Frenzel, James (jfrenzel@uidaho.edu)</cp:lastModifiedBy>
  <cp:revision>3</cp:revision>
  <dcterms:created xsi:type="dcterms:W3CDTF">2022-11-02T20:57:00Z</dcterms:created>
  <dcterms:modified xsi:type="dcterms:W3CDTF">2022-11-02T21:04:00Z</dcterms:modified>
</cp:coreProperties>
</file>